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15DE8" w:rsidRDefault="00D90AC4" w:rsidP="00B15DE8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поручением прокурора республики </w:t>
      </w:r>
      <w:proofErr w:type="spellStart"/>
      <w:r>
        <w:rPr>
          <w:sz w:val="28"/>
          <w:szCs w:val="28"/>
        </w:rPr>
        <w:t>Арсана</w:t>
      </w:r>
      <w:proofErr w:type="spellEnd"/>
      <w:r>
        <w:rPr>
          <w:sz w:val="28"/>
          <w:szCs w:val="28"/>
        </w:rPr>
        <w:t xml:space="preserve"> Адаева </w:t>
      </w:r>
      <w:r w:rsidR="00A67745">
        <w:rPr>
          <w:sz w:val="28"/>
          <w:szCs w:val="28"/>
        </w:rPr>
        <w:t>п</w:t>
      </w:r>
      <w:r>
        <w:rPr>
          <w:sz w:val="28"/>
          <w:szCs w:val="28"/>
        </w:rPr>
        <w:t>рокуратурой Ножай-</w:t>
      </w:r>
      <w:proofErr w:type="spellStart"/>
      <w:r>
        <w:rPr>
          <w:sz w:val="28"/>
          <w:szCs w:val="28"/>
        </w:rPr>
        <w:t>Юртовского</w:t>
      </w:r>
      <w:proofErr w:type="spellEnd"/>
      <w:r>
        <w:rPr>
          <w:sz w:val="28"/>
          <w:szCs w:val="28"/>
        </w:rPr>
        <w:t xml:space="preserve"> района в рамках правового просвещения и правового информирования </w:t>
      </w:r>
      <w:r w:rsidR="00A67745">
        <w:rPr>
          <w:sz w:val="28"/>
          <w:szCs w:val="28"/>
        </w:rPr>
        <w:t xml:space="preserve">и в преддверии всемирного дня здоровья </w:t>
      </w:r>
      <w:r>
        <w:rPr>
          <w:sz w:val="28"/>
          <w:szCs w:val="28"/>
        </w:rPr>
        <w:t xml:space="preserve">проведена встреча с </w:t>
      </w:r>
      <w:r w:rsidR="00A67745">
        <w:rPr>
          <w:sz w:val="28"/>
          <w:szCs w:val="28"/>
        </w:rPr>
        <w:t xml:space="preserve">работниками </w:t>
      </w:r>
      <w:r>
        <w:rPr>
          <w:sz w:val="28"/>
          <w:szCs w:val="28"/>
        </w:rPr>
        <w:t>медицинск</w:t>
      </w:r>
      <w:r w:rsidR="00A67745">
        <w:rPr>
          <w:sz w:val="28"/>
          <w:szCs w:val="28"/>
        </w:rPr>
        <w:t>ого</w:t>
      </w:r>
      <w:r>
        <w:rPr>
          <w:sz w:val="28"/>
          <w:szCs w:val="28"/>
        </w:rPr>
        <w:t xml:space="preserve"> учреждения.</w:t>
      </w:r>
    </w:p>
    <w:p w:rsidR="00D90AC4" w:rsidRDefault="00D90AC4" w:rsidP="00B15DE8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</w:p>
    <w:p w:rsidR="00D90AC4" w:rsidRDefault="00D90AC4" w:rsidP="00B15DE8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На мероприятии обсуждены вопросы профилактики коррупционных правонарушений, а также соблюдения прав граждан на охрану здоровья и медицинскую помощь.</w:t>
      </w:r>
    </w:p>
    <w:p w:rsidR="00D90AC4" w:rsidRDefault="00D90AC4" w:rsidP="00B15DE8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</w:p>
    <w:p w:rsidR="00D90AC4" w:rsidRPr="00345FDD" w:rsidRDefault="00D90AC4" w:rsidP="00B15DE8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На поступившие вопросы сотрудником прокуратуры даны ответы.</w:t>
      </w:r>
    </w:p>
    <w:p w:rsidR="00B15DE8" w:rsidRPr="00345FDD" w:rsidRDefault="00B15DE8" w:rsidP="00B15DE8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</w:p>
    <w:p w:rsidR="00F169CC" w:rsidRPr="00F273AC" w:rsidRDefault="00F169CC" w:rsidP="00F273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F169CC" w:rsidRPr="00F273AC" w:rsidSect="00F169CC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4331"/>
    <w:rsid w:val="000D47DA"/>
    <w:rsid w:val="000E340E"/>
    <w:rsid w:val="00151C1F"/>
    <w:rsid w:val="00154C32"/>
    <w:rsid w:val="00161FFC"/>
    <w:rsid w:val="001F41A9"/>
    <w:rsid w:val="00216625"/>
    <w:rsid w:val="002759FB"/>
    <w:rsid w:val="002F12AF"/>
    <w:rsid w:val="00345FDD"/>
    <w:rsid w:val="00347688"/>
    <w:rsid w:val="00347F17"/>
    <w:rsid w:val="003E3579"/>
    <w:rsid w:val="0040696B"/>
    <w:rsid w:val="0042602F"/>
    <w:rsid w:val="0049375C"/>
    <w:rsid w:val="004A07A4"/>
    <w:rsid w:val="004E4A62"/>
    <w:rsid w:val="004E5027"/>
    <w:rsid w:val="004F51FF"/>
    <w:rsid w:val="005419D5"/>
    <w:rsid w:val="005472EA"/>
    <w:rsid w:val="00591447"/>
    <w:rsid w:val="005D096E"/>
    <w:rsid w:val="005F5AB3"/>
    <w:rsid w:val="00642F65"/>
    <w:rsid w:val="00667AEC"/>
    <w:rsid w:val="0080137C"/>
    <w:rsid w:val="00887D55"/>
    <w:rsid w:val="008C2F1C"/>
    <w:rsid w:val="008D654E"/>
    <w:rsid w:val="00902FCB"/>
    <w:rsid w:val="00964293"/>
    <w:rsid w:val="009B77F2"/>
    <w:rsid w:val="009E1ACE"/>
    <w:rsid w:val="00A02F7A"/>
    <w:rsid w:val="00A12362"/>
    <w:rsid w:val="00A14CA7"/>
    <w:rsid w:val="00A23E0D"/>
    <w:rsid w:val="00A445F3"/>
    <w:rsid w:val="00A50588"/>
    <w:rsid w:val="00A516A6"/>
    <w:rsid w:val="00A67745"/>
    <w:rsid w:val="00AF6A6F"/>
    <w:rsid w:val="00B15DE8"/>
    <w:rsid w:val="00B2113B"/>
    <w:rsid w:val="00B97634"/>
    <w:rsid w:val="00BD2D3E"/>
    <w:rsid w:val="00C34A48"/>
    <w:rsid w:val="00C715DA"/>
    <w:rsid w:val="00C84975"/>
    <w:rsid w:val="00C953FD"/>
    <w:rsid w:val="00D37E79"/>
    <w:rsid w:val="00D87730"/>
    <w:rsid w:val="00D90AC4"/>
    <w:rsid w:val="00DA0BD5"/>
    <w:rsid w:val="00DA4214"/>
    <w:rsid w:val="00DD6973"/>
    <w:rsid w:val="00E65316"/>
    <w:rsid w:val="00E97FD5"/>
    <w:rsid w:val="00EC5333"/>
    <w:rsid w:val="00EF2494"/>
    <w:rsid w:val="00F169CC"/>
    <w:rsid w:val="00F24331"/>
    <w:rsid w:val="00F273AC"/>
    <w:rsid w:val="00F40E5E"/>
    <w:rsid w:val="00F634D9"/>
    <w:rsid w:val="00F67AC4"/>
    <w:rsid w:val="00FA1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4029E3"/>
  <w15:docId w15:val="{6694E1CA-26AF-4D50-8213-946339E03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D47D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273A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4">
    <w:name w:val="Основной текст Знак"/>
    <w:basedOn w:val="a0"/>
    <w:link w:val="a3"/>
    <w:rsid w:val="00F273A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Normal (Web)"/>
    <w:basedOn w:val="a"/>
    <w:uiPriority w:val="99"/>
    <w:unhideWhenUsed/>
    <w:rsid w:val="00F273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D47D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blk">
    <w:name w:val="blk"/>
    <w:basedOn w:val="a0"/>
    <w:rsid w:val="00DD6973"/>
  </w:style>
  <w:style w:type="paragraph" w:customStyle="1" w:styleId="Style3">
    <w:name w:val="Style3"/>
    <w:basedOn w:val="a"/>
    <w:uiPriority w:val="99"/>
    <w:rsid w:val="00DD6973"/>
    <w:pPr>
      <w:widowControl w:val="0"/>
      <w:autoSpaceDE w:val="0"/>
      <w:autoSpaceDN w:val="0"/>
      <w:adjustRightInd w:val="0"/>
      <w:spacing w:after="0" w:line="224" w:lineRule="exact"/>
      <w:ind w:firstLine="48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uiPriority w:val="99"/>
    <w:rsid w:val="00DD6973"/>
    <w:rPr>
      <w:rFonts w:ascii="Times New Roman" w:hAnsi="Times New Roman" w:cs="Times New Roman" w:hint="default"/>
      <w:sz w:val="18"/>
      <w:szCs w:val="18"/>
    </w:rPr>
  </w:style>
  <w:style w:type="paragraph" w:styleId="a6">
    <w:name w:val="Balloon Text"/>
    <w:basedOn w:val="a"/>
    <w:link w:val="a7"/>
    <w:uiPriority w:val="99"/>
    <w:semiHidden/>
    <w:unhideWhenUsed/>
    <w:rsid w:val="00D877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87730"/>
    <w:rPr>
      <w:rFonts w:ascii="Segoe UI" w:hAnsi="Segoe UI" w:cs="Segoe UI"/>
      <w:sz w:val="18"/>
      <w:szCs w:val="18"/>
    </w:rPr>
  </w:style>
  <w:style w:type="character" w:customStyle="1" w:styleId="printlinkwrapper">
    <w:name w:val="print_link_wrapper"/>
    <w:basedOn w:val="a0"/>
    <w:rsid w:val="00642F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8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43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72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816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0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33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549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934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5982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12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68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7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5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35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916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25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18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4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0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08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782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59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22506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34549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628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031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2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71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55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31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428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56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12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813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4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15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Асламбек</dc:creator>
  <cp:lastModifiedBy>Дураев Адам Хасанович</cp:lastModifiedBy>
  <cp:revision>4</cp:revision>
  <cp:lastPrinted>2024-02-02T16:18:00Z</cp:lastPrinted>
  <dcterms:created xsi:type="dcterms:W3CDTF">2024-04-05T14:52:00Z</dcterms:created>
  <dcterms:modified xsi:type="dcterms:W3CDTF">2024-08-28T07:33:00Z</dcterms:modified>
</cp:coreProperties>
</file>